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0B7BE1D1" w:rsidR="00FF7221" w:rsidRPr="00F9488B" w:rsidRDefault="00FF7221" w:rsidP="00FF7221">
      <w:pPr>
        <w:rPr>
          <w:sz w:val="32"/>
          <w:szCs w:val="32"/>
        </w:rPr>
      </w:pPr>
      <w:r w:rsidRPr="00F9488B">
        <w:rPr>
          <w:sz w:val="32"/>
          <w:szCs w:val="32"/>
        </w:rPr>
        <w:t xml:space="preserve">am </w:t>
      </w:r>
      <w:r w:rsidR="00FC312D">
        <w:rPr>
          <w:sz w:val="32"/>
          <w:szCs w:val="32"/>
        </w:rPr>
        <w:t>21</w:t>
      </w:r>
      <w:r w:rsidR="005079FA">
        <w:rPr>
          <w:sz w:val="32"/>
          <w:szCs w:val="32"/>
        </w:rPr>
        <w:t xml:space="preserve">. Okt.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w:t>
      </w:r>
      <w:r w:rsidR="005079FA">
        <w:rPr>
          <w:sz w:val="32"/>
          <w:szCs w:val="32"/>
        </w:rPr>
        <w:t xml:space="preserve">auch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5A75FCEF" w14:textId="77777777" w:rsidR="005079FA" w:rsidRDefault="005079FA" w:rsidP="00FF7221"/>
    <w:p w14:paraId="1EBC9559" w14:textId="1CA20377" w:rsidR="005079FA" w:rsidRPr="005079FA" w:rsidRDefault="00FC312D" w:rsidP="005079FA">
      <w:pPr>
        <w:rPr>
          <w:b/>
          <w:sz w:val="44"/>
          <w:szCs w:val="44"/>
        </w:rPr>
      </w:pPr>
      <w:r>
        <w:rPr>
          <w:b/>
          <w:sz w:val="44"/>
          <w:szCs w:val="44"/>
        </w:rPr>
        <w:t>Harte und verlustreiche Zeiten</w:t>
      </w:r>
      <w:r w:rsidR="005079FA" w:rsidRPr="005079FA">
        <w:rPr>
          <w:b/>
          <w:sz w:val="44"/>
          <w:szCs w:val="44"/>
        </w:rPr>
        <w:t xml:space="preserve"> </w:t>
      </w:r>
    </w:p>
    <w:p w14:paraId="687D4D06" w14:textId="1D82ADFC" w:rsidR="00A35FD5" w:rsidRPr="005079FA" w:rsidRDefault="00FC312D" w:rsidP="005079FA">
      <w:pPr>
        <w:rPr>
          <w:b/>
          <w:sz w:val="44"/>
          <w:szCs w:val="44"/>
        </w:rPr>
      </w:pPr>
      <w:r>
        <w:rPr>
          <w:b/>
          <w:sz w:val="44"/>
          <w:szCs w:val="44"/>
        </w:rPr>
        <w:t>in der Eliteliga</w:t>
      </w:r>
    </w:p>
    <w:p w14:paraId="59F0A311" w14:textId="77777777" w:rsidR="005079FA" w:rsidRDefault="005079FA" w:rsidP="005079FA">
      <w:pPr>
        <w:rPr>
          <w:b/>
        </w:rPr>
      </w:pPr>
    </w:p>
    <w:p w14:paraId="1FCBCF96" w14:textId="526710F3" w:rsidR="00166303" w:rsidRDefault="00FC312D" w:rsidP="00FC312D">
      <w:pPr>
        <w:pStyle w:val="Listenabsatz"/>
        <w:spacing w:line="276" w:lineRule="auto"/>
      </w:pPr>
      <w:r>
        <w:rPr>
          <w:b/>
        </w:rPr>
        <w:t>PÖLLWITZ</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t xml:space="preserve">Verflixt und zugenäht – ausgerechnet mit Beginn der mückenfreien Witterungsperiode hat der SV </w:t>
      </w:r>
      <w:proofErr w:type="spellStart"/>
      <w:r>
        <w:t>Pöllwitz</w:t>
      </w:r>
      <w:proofErr w:type="spellEnd"/>
      <w:r>
        <w:t xml:space="preserve"> in der Ersten Kegel-Bundesliga das im Spätsommer so fröhlich begonnene Stechen eingestellt. Innerhalb einer Woche musste der mit 8:0 Tabellenpunkten so furios in die Saison gestartete Aufsteiger weitere mögliche Zugewinne in den Skat drücken. Zuerst mit einer 1:7-Niederlage und einem 3372:3303-Kegelergebnis auswärts in Erlangen-Bruck, und nun auch auf der </w:t>
      </w:r>
      <w:proofErr w:type="spellStart"/>
      <w:r>
        <w:t>Heimb</w:t>
      </w:r>
      <w:r>
        <w:t>ahn</w:t>
      </w:r>
      <w:proofErr w:type="spellEnd"/>
      <w:r>
        <w:t xml:space="preserve"> des </w:t>
      </w:r>
      <w:proofErr w:type="spellStart"/>
      <w:r>
        <w:t>Zeulenrodaer</w:t>
      </w:r>
      <w:proofErr w:type="spellEnd"/>
      <w:r>
        <w:t xml:space="preserve"> Kegelsport</w:t>
      </w:r>
      <w:r>
        <w:t xml:space="preserve">zentrums gegen den immerhin amtierenden Deutschen Vizemeister KC </w:t>
      </w:r>
      <w:proofErr w:type="spellStart"/>
      <w:r>
        <w:t>Schrezheim</w:t>
      </w:r>
      <w:proofErr w:type="spellEnd"/>
      <w:r>
        <w:t xml:space="preserve"> / Erlangen. Die KC-Keglerinnen aus Württemberg, mit den Nationalspielerinnen Simone Schneider (GER), Saskia Barth (GER), Laura </w:t>
      </w:r>
      <w:proofErr w:type="spellStart"/>
      <w:r>
        <w:t>Runggatscher</w:t>
      </w:r>
      <w:proofErr w:type="spellEnd"/>
      <w:r>
        <w:t xml:space="preserve"> (ITA) und Sabina </w:t>
      </w:r>
      <w:proofErr w:type="spellStart"/>
      <w:r>
        <w:t>Sokac</w:t>
      </w:r>
      <w:proofErr w:type="spellEnd"/>
      <w:r>
        <w:t xml:space="preserve"> (SRB) auch international bestückt und als Europa­pokal-Dritter von Sarajevo 2018 frisch dekoriert, setzten die »</w:t>
      </w:r>
      <w:proofErr w:type="spellStart"/>
      <w:r>
        <w:t>Pöllwitzer</w:t>
      </w:r>
      <w:proofErr w:type="spellEnd"/>
      <w:r>
        <w:t xml:space="preserve"> Mücken« in allen drei Durchgängen wie erwartet unter Druck. Obwohl am Spielende nur ein einziger Neuner zum Sieg und gar nur sechs Holz zum alternativen Unentschieden fehlten, hechelten die Gastgeber dem von Simone Schneider gepuschten Vizemeister pausenlos hinterher. Schneiders unerreichte Tagesbestleistung (631 Kegel) war dafür hauptverantwortlich, denn ein gleichwertig geführter oder noch heftigerer Gegenschlag blieb im weiteren Spielverlauf aus. Im einzelnen erzielte Anna Müller parallel zu Schneider die </w:t>
      </w:r>
      <w:proofErr w:type="spellStart"/>
      <w:r>
        <w:t>Pöllwitzer</w:t>
      </w:r>
      <w:proofErr w:type="spellEnd"/>
      <w:r>
        <w:t xml:space="preserve"> Höchstleistung (615 Kegel), während Sarah Conrad (579), Friederike Pfeffer (588) und Pia Köhler (580) mit der 600er-Grenze gewisse Schwierigkeiten entwickelten. Dennoch kegelte das genannte Quartett infolge der gegen Sabina </w:t>
      </w:r>
      <w:proofErr w:type="spellStart"/>
      <w:r>
        <w:t>Sokac</w:t>
      </w:r>
      <w:proofErr w:type="spellEnd"/>
      <w:r>
        <w:t xml:space="preserve"> (577) und Saskia Barth (556) einbehaltenen Mannschaftspunkte so gut, dass die Ents</w:t>
      </w:r>
      <w:r>
        <w:t xml:space="preserve">cheidung erst den mehr als </w:t>
      </w:r>
      <w:proofErr w:type="spellStart"/>
      <w:r>
        <w:t>nerv</w:t>
      </w:r>
      <w:r>
        <w:t>aufreibenden</w:t>
      </w:r>
      <w:proofErr w:type="spellEnd"/>
      <w:r>
        <w:t xml:space="preserve"> letzten Würfen vorbehalten blieb. Diana Langhammer (602 Kegel) bezwang in der Gesamtwertung ihres Zweikampfes eine vor allem im letzten Satz mit mückenfeindlichen 146:158 Kontertreffern den </w:t>
      </w:r>
      <w:proofErr w:type="spellStart"/>
      <w:r>
        <w:t>Schrezheimer</w:t>
      </w:r>
      <w:proofErr w:type="spellEnd"/>
      <w:r>
        <w:t xml:space="preserve"> Erfolg rettende Kathrin Lutz (587), und auch Pia Köhler (580) haderte mit den Umständen. Heimsieg, Unentschieden, Niederlage – alle Optionen lagen in der Hand der noch amtierenden »TKV-Sportlerin des Jahres 2017«. Ihrem abschließenden 143 zu 133-Satzsieg gegen Bianca </w:t>
      </w:r>
      <w:r>
        <w:lastRenderedPageBreak/>
        <w:t>Sauter (585) fehlten aber sechs Holz zum Remis oder ein laxer »Zusatzneuner« zum Sieg. Harte und verlustreiche Zeiten in der deutschen Eliteliga!</w:t>
      </w:r>
    </w:p>
    <w:p w14:paraId="4D42F0D5" w14:textId="77777777" w:rsidR="00FC312D" w:rsidRDefault="00FC312D" w:rsidP="00FC312D">
      <w:pPr>
        <w:pStyle w:val="Listenabsatz"/>
        <w:spacing w:line="276" w:lineRule="auto"/>
      </w:pPr>
    </w:p>
    <w:p w14:paraId="1C1DFA64" w14:textId="77777777" w:rsidR="00FC312D" w:rsidRDefault="00FC312D" w:rsidP="00FC312D">
      <w:pPr>
        <w:pStyle w:val="Listenabsatz"/>
        <w:spacing w:line="276" w:lineRule="auto"/>
        <w:rPr>
          <w:b/>
        </w:rPr>
      </w:pPr>
    </w:p>
    <w:p w14:paraId="68E76A93" w14:textId="178AB95E" w:rsidR="00166303" w:rsidRDefault="00C54E3E" w:rsidP="00166303">
      <w:pPr>
        <w:pStyle w:val="Listenabsatz"/>
        <w:spacing w:line="276" w:lineRule="auto"/>
        <w:rPr>
          <w:b/>
        </w:rPr>
      </w:pPr>
      <w:r>
        <w:rPr>
          <w:b/>
        </w:rPr>
        <w:t>##</w:t>
      </w:r>
      <w:proofErr w:type="spellStart"/>
      <w:r>
        <w:rPr>
          <w:b/>
        </w:rPr>
        <w:t>bildtext</w:t>
      </w:r>
      <w:proofErr w:type="spellEnd"/>
    </w:p>
    <w:p w14:paraId="3E802746" w14:textId="77777777" w:rsidR="00166303" w:rsidRDefault="00166303" w:rsidP="00166303">
      <w:pPr>
        <w:pStyle w:val="Listenabsatz"/>
        <w:spacing w:line="276" w:lineRule="auto"/>
        <w:rPr>
          <w:b/>
        </w:rPr>
      </w:pPr>
    </w:p>
    <w:p w14:paraId="032634B6" w14:textId="6BC9528F" w:rsidR="00A35FD5" w:rsidRDefault="00FC312D" w:rsidP="00A35FD5">
      <w:pPr>
        <w:pStyle w:val="Listenabsatz"/>
        <w:spacing w:line="276" w:lineRule="auto"/>
        <w:rPr>
          <w:b/>
        </w:rPr>
      </w:pPr>
      <w:r>
        <w:rPr>
          <w:b/>
        </w:rPr>
        <w:t>TKV-Archivbild</w:t>
      </w:r>
    </w:p>
    <w:p w14:paraId="060E3964" w14:textId="77777777" w:rsidR="005079FA" w:rsidRPr="00A35FD5" w:rsidRDefault="005079FA" w:rsidP="00A35FD5">
      <w:pPr>
        <w:pStyle w:val="Listenabsatz"/>
        <w:spacing w:line="276" w:lineRule="auto"/>
        <w:rPr>
          <w:b/>
        </w:rPr>
      </w:pPr>
    </w:p>
    <w:p w14:paraId="6B851D3D" w14:textId="2C177631" w:rsidR="000170E1" w:rsidRDefault="00FC312D" w:rsidP="00FC312D">
      <w:pPr>
        <w:pStyle w:val="Listenabsatz"/>
        <w:spacing w:line="276" w:lineRule="auto"/>
        <w:rPr>
          <w:b/>
        </w:rPr>
      </w:pPr>
      <w:r w:rsidRPr="00FC312D">
        <w:rPr>
          <w:b/>
        </w:rPr>
        <w:t xml:space="preserve">TKV-Archivbild von links mit Pia Köhler, Anna Müller und Friederike Pfeffer unter einem Ergebnistableau, das man sich auch gegen den Deutschen Vizemeister KC </w:t>
      </w:r>
      <w:proofErr w:type="spellStart"/>
      <w:r w:rsidRPr="00FC312D">
        <w:rPr>
          <w:b/>
        </w:rPr>
        <w:t>Schrezheim</w:t>
      </w:r>
      <w:proofErr w:type="spellEnd"/>
      <w:r w:rsidRPr="00FC312D">
        <w:rPr>
          <w:b/>
        </w:rPr>
        <w:t xml:space="preserve"> gewünscht hätte. Leider sind Überkreuzvergleiche in der Sportart Kegeln nur wenig hilfreich, sie vermitteln aber sehr wohl tendenzielle Hinweise. Trainer Ronny Hahn: »Wir müssen unsere aktuellen Resultate nach oben anpassen. Sonst greifen wir noch öfter hinter uns. Die 3:5-Niederlage wegen neun fehlender Holz ist zum </w:t>
      </w:r>
      <w:proofErr w:type="spellStart"/>
      <w:r w:rsidRPr="00FC312D">
        <w:rPr>
          <w:b/>
        </w:rPr>
        <w:t>Haareraufen</w:t>
      </w:r>
      <w:proofErr w:type="spellEnd"/>
      <w:r w:rsidRPr="00FC312D">
        <w:rPr>
          <w:b/>
        </w:rPr>
        <w:t xml:space="preserve">. Uns hat </w:t>
      </w:r>
      <w:proofErr w:type="spellStart"/>
      <w:r w:rsidRPr="00FC312D">
        <w:rPr>
          <w:b/>
        </w:rPr>
        <w:t>Schrezheim</w:t>
      </w:r>
      <w:proofErr w:type="spellEnd"/>
      <w:r w:rsidRPr="00FC312D">
        <w:rPr>
          <w:b/>
        </w:rPr>
        <w:t xml:space="preserve"> ein Schnippchen geschlagen und die Spiele werden nicht leichter.«</w:t>
      </w:r>
    </w:p>
    <w:p w14:paraId="25711BD5" w14:textId="77777777" w:rsidR="00FC312D" w:rsidRPr="00FC312D" w:rsidRDefault="00FC312D" w:rsidP="00FC312D">
      <w:pPr>
        <w:pStyle w:val="Listenabsatz"/>
        <w:spacing w:line="276" w:lineRule="auto"/>
        <w:rPr>
          <w:b/>
        </w:rPr>
      </w:pPr>
    </w:p>
    <w:p w14:paraId="6CBF9E26" w14:textId="77777777" w:rsidR="000170E1" w:rsidRDefault="000170E1" w:rsidP="000170E1">
      <w:pPr>
        <w:pStyle w:val="Listenabsatz"/>
        <w:spacing w:line="276" w:lineRule="auto"/>
        <w:rPr>
          <w:b/>
        </w:rPr>
      </w:pPr>
    </w:p>
    <w:p w14:paraId="08EC84E5" w14:textId="65F52569" w:rsidR="00090A1E" w:rsidRPr="005079FA" w:rsidRDefault="00090A1E" w:rsidP="005079FA">
      <w:pPr>
        <w:spacing w:line="276" w:lineRule="auto"/>
        <w:rPr>
          <w:b/>
        </w:rPr>
      </w:pPr>
      <w:r w:rsidRPr="005079FA">
        <w:rPr>
          <w:b/>
        </w:rPr>
        <w:t xml:space="preserve">STATISTIK </w:t>
      </w:r>
      <w:r w:rsidR="00166303" w:rsidRPr="005079FA">
        <w:rPr>
          <w:b/>
        </w:rPr>
        <w:t xml:space="preserve">1. </w:t>
      </w:r>
      <w:r w:rsidRPr="005079FA">
        <w:rPr>
          <w:b/>
        </w:rPr>
        <w:t>Kegel-Bundeslig</w:t>
      </w:r>
      <w:r w:rsidR="00C54E3E" w:rsidRPr="005079FA">
        <w:rPr>
          <w:b/>
        </w:rPr>
        <w:t xml:space="preserve">a FRAUEN </w:t>
      </w:r>
      <w:r w:rsidRPr="005079FA">
        <w:rPr>
          <w:b/>
        </w:rPr>
        <w:t>2018 / 2019</w:t>
      </w:r>
    </w:p>
    <w:p w14:paraId="4E11F5CD" w14:textId="77777777" w:rsidR="000170E1" w:rsidRPr="005079FA" w:rsidRDefault="000170E1" w:rsidP="005079FA">
      <w:pPr>
        <w:spacing w:line="276" w:lineRule="auto"/>
        <w:rPr>
          <w:b/>
        </w:rPr>
      </w:pPr>
    </w:p>
    <w:p w14:paraId="61F57FD4" w14:textId="0900AF96" w:rsidR="00166303" w:rsidRPr="005079FA" w:rsidRDefault="00FC312D" w:rsidP="005079FA">
      <w:pPr>
        <w:spacing w:line="276" w:lineRule="auto"/>
        <w:rPr>
          <w:b/>
        </w:rPr>
      </w:pPr>
      <w:r>
        <w:rPr>
          <w:b/>
        </w:rPr>
        <w:t xml:space="preserve">6. </w:t>
      </w:r>
      <w:r w:rsidR="00166303" w:rsidRPr="005079FA">
        <w:rPr>
          <w:b/>
        </w:rPr>
        <w:t xml:space="preserve">Spieltag am </w:t>
      </w:r>
      <w:r>
        <w:rPr>
          <w:b/>
        </w:rPr>
        <w:t>21</w:t>
      </w:r>
      <w:r w:rsidR="005079FA">
        <w:rPr>
          <w:b/>
        </w:rPr>
        <w:t>. Oktober</w:t>
      </w:r>
      <w:r w:rsidR="00166303" w:rsidRPr="005079FA">
        <w:rPr>
          <w:b/>
        </w:rPr>
        <w:t xml:space="preserve"> 2018</w:t>
      </w:r>
    </w:p>
    <w:p w14:paraId="349F4466" w14:textId="77777777" w:rsidR="000170E1" w:rsidRPr="00A35FD5" w:rsidRDefault="000170E1" w:rsidP="00A35FD5">
      <w:pPr>
        <w:spacing w:line="276" w:lineRule="auto"/>
        <w:rPr>
          <w:b/>
        </w:rPr>
      </w:pPr>
    </w:p>
    <w:p w14:paraId="363EFD42" w14:textId="295D4985" w:rsidR="00FC312D" w:rsidRPr="00FC312D" w:rsidRDefault="00FC312D" w:rsidP="00FC312D">
      <w:pPr>
        <w:spacing w:line="276" w:lineRule="auto"/>
      </w:pPr>
      <w:r w:rsidRPr="00FC312D">
        <w:rPr>
          <w:b/>
        </w:rPr>
        <w:t xml:space="preserve">SV </w:t>
      </w:r>
      <w:proofErr w:type="spellStart"/>
      <w:r w:rsidRPr="00FC312D">
        <w:rPr>
          <w:b/>
        </w:rPr>
        <w:t>Pöllwitz</w:t>
      </w:r>
      <w:proofErr w:type="spellEnd"/>
      <w:r w:rsidRPr="00FC312D">
        <w:rPr>
          <w:b/>
        </w:rPr>
        <w:t xml:space="preserve"> – KC </w:t>
      </w:r>
      <w:proofErr w:type="spellStart"/>
      <w:r w:rsidRPr="00FC312D">
        <w:rPr>
          <w:b/>
        </w:rPr>
        <w:t>Schrezheim</w:t>
      </w:r>
      <w:proofErr w:type="spellEnd"/>
      <w:r w:rsidRPr="00FC312D">
        <w:rPr>
          <w:b/>
        </w:rPr>
        <w:t xml:space="preserve"> 3:5 Mannschaftspunkte / 11,5:12,5 Satzpunkte / 3505:3514 Kegel </w:t>
      </w:r>
      <w:r w:rsidRPr="00FC312D">
        <w:t xml:space="preserve">mit Anna Müller – Sabina </w:t>
      </w:r>
      <w:proofErr w:type="spellStart"/>
      <w:r w:rsidRPr="00FC312D">
        <w:t>Sokac</w:t>
      </w:r>
      <w:proofErr w:type="spellEnd"/>
      <w:r w:rsidRPr="00FC312D">
        <w:t xml:space="preserve"> 1:0 </w:t>
      </w:r>
      <w:proofErr w:type="spellStart"/>
      <w:r w:rsidRPr="00FC312D">
        <w:t>MaP</w:t>
      </w:r>
      <w:proofErr w:type="spellEnd"/>
      <w:r w:rsidRPr="00FC312D">
        <w:t xml:space="preserve"> / 3:1 </w:t>
      </w:r>
      <w:proofErr w:type="spellStart"/>
      <w:r w:rsidRPr="00FC312D">
        <w:t>SaP</w:t>
      </w:r>
      <w:proofErr w:type="spellEnd"/>
      <w:r w:rsidRPr="00FC312D">
        <w:t xml:space="preserve"> / 615:577 Kegel (159:147, 154 zu 151, 161:122, 141:157 Kegel). Sarah Conrad – Simone Schneider 0:1 / 0:4 / 579:631 (150:157, 137:167, 152:165, 140:142). Friederike Pfeffer – Saskia Barth 1:0 / 3,5:0,5 / 588:556, Maria Dix / Celine </w:t>
      </w:r>
      <w:proofErr w:type="spellStart"/>
      <w:r w:rsidRPr="00FC312D">
        <w:t>Dannehl</w:t>
      </w:r>
      <w:proofErr w:type="spellEnd"/>
      <w:r w:rsidRPr="00FC312D">
        <w:t xml:space="preserve"> – Laura </w:t>
      </w:r>
      <w:proofErr w:type="spellStart"/>
      <w:r w:rsidRPr="00FC312D">
        <w:t>Runggatscher</w:t>
      </w:r>
      <w:proofErr w:type="spellEnd"/>
      <w:r w:rsidRPr="00FC312D">
        <w:t xml:space="preserve"> 0:1 / 1:3 / 541:578 (128:142, 129:152, 141:155, 143:129). Diana Langhammer – Kathrin Lutz 1:0 / 2:2 / 602:587 (143:121, 158:160, 155:148, 146:158). Pia Köhler – Bianca Sauter 0:1 </w:t>
      </w:r>
      <w:proofErr w:type="spellStart"/>
      <w:r w:rsidRPr="00FC312D">
        <w:t>MaP</w:t>
      </w:r>
      <w:proofErr w:type="spellEnd"/>
      <w:r w:rsidRPr="00FC312D">
        <w:t xml:space="preserve"> / 2:2 </w:t>
      </w:r>
      <w:proofErr w:type="spellStart"/>
      <w:r w:rsidRPr="00FC312D">
        <w:t>SaP</w:t>
      </w:r>
      <w:proofErr w:type="spellEnd"/>
      <w:r w:rsidRPr="00FC312D">
        <w:t xml:space="preserve"> / 580:585 Kegel (137:166, 156:131, 144:155, 143:133 Kegel)</w:t>
      </w:r>
    </w:p>
    <w:p w14:paraId="298691C3" w14:textId="77777777" w:rsidR="00FC312D" w:rsidRPr="00FC312D" w:rsidRDefault="00FC312D" w:rsidP="00FC312D">
      <w:pPr>
        <w:pStyle w:val="Listenabsatz"/>
        <w:spacing w:line="276" w:lineRule="auto"/>
      </w:pPr>
    </w:p>
    <w:p w14:paraId="2A92C167" w14:textId="77777777" w:rsidR="00FC312D" w:rsidRPr="00FC312D" w:rsidRDefault="00FC312D" w:rsidP="00FC312D">
      <w:pPr>
        <w:pStyle w:val="Listenabsatz"/>
        <w:spacing w:line="276" w:lineRule="auto"/>
        <w:rPr>
          <w:b/>
        </w:rPr>
      </w:pPr>
    </w:p>
    <w:p w14:paraId="41101EAA" w14:textId="58384706" w:rsidR="00FC312D" w:rsidRDefault="00FC312D" w:rsidP="00FC312D">
      <w:pPr>
        <w:spacing w:line="276" w:lineRule="auto"/>
      </w:pPr>
      <w:r w:rsidRPr="00FC312D">
        <w:rPr>
          <w:b/>
        </w:rPr>
        <w:t xml:space="preserve">DKC </w:t>
      </w:r>
      <w:proofErr w:type="spellStart"/>
      <w:r w:rsidRPr="00FC312D">
        <w:rPr>
          <w:b/>
        </w:rPr>
        <w:t>Waldkirch</w:t>
      </w:r>
      <w:proofErr w:type="spellEnd"/>
      <w:r w:rsidRPr="00FC312D">
        <w:rPr>
          <w:b/>
        </w:rPr>
        <w:t xml:space="preserve"> – SKC Victoria 1947 Bamberg 1:7 Mannschaftspunkte / 9:15 Satzp</w:t>
      </w:r>
      <w:r>
        <w:rPr>
          <w:b/>
        </w:rPr>
        <w:t xml:space="preserve">unkte / 3395:3534 Kegel </w:t>
      </w:r>
      <w:r w:rsidRPr="00FC312D">
        <w:t>mit Ste</w:t>
      </w:r>
      <w:r w:rsidRPr="00FC312D">
        <w:t xml:space="preserve">phanie Scheer – Corinna Kastner 1:0 / 3:1 / 605:559 Kegel (122:138, 157:142, 171:140, 155:139 Kegel). Linda Sieger – </w:t>
      </w:r>
      <w:proofErr w:type="spellStart"/>
      <w:r w:rsidRPr="00FC312D">
        <w:t>Ioana</w:t>
      </w:r>
      <w:proofErr w:type="spellEnd"/>
      <w:r w:rsidRPr="00FC312D">
        <w:t xml:space="preserve"> Antal 0:1 / 2:2 / 577:581 (144:154, 149:142, 137:152, 147:133). Ann-Katrin Walz – Alina </w:t>
      </w:r>
      <w:proofErr w:type="spellStart"/>
      <w:r w:rsidRPr="00FC312D">
        <w:t>Dollheimer</w:t>
      </w:r>
      <w:proofErr w:type="spellEnd"/>
      <w:r w:rsidRPr="00FC312D">
        <w:t xml:space="preserve"> 0:1 / 2:2 / 558:571 (145:136, 156:135, 124 zu 151, 133:149). Linda Lang – Melissa Stark 0:1 / 1:3 / 534:582 (123:150, 155.144, 131:147, 125:141). Katja </w:t>
      </w:r>
      <w:proofErr w:type="spellStart"/>
      <w:r w:rsidRPr="00FC312D">
        <w:t>Francz</w:t>
      </w:r>
      <w:proofErr w:type="spellEnd"/>
      <w:r w:rsidRPr="00FC312D">
        <w:t xml:space="preserve"> – Sina Beißer 0:1 / 1:3 / 563:591 (139:156, 151:154, 122:141, 151:140). Alexandra Kempf – Ines </w:t>
      </w:r>
      <w:proofErr w:type="spellStart"/>
      <w:r w:rsidRPr="00FC312D">
        <w:t>Maricic</w:t>
      </w:r>
      <w:proofErr w:type="spellEnd"/>
      <w:r w:rsidRPr="00FC312D">
        <w:t xml:space="preserve"> 0:1 </w:t>
      </w:r>
      <w:proofErr w:type="spellStart"/>
      <w:r w:rsidRPr="00FC312D">
        <w:t>MaP</w:t>
      </w:r>
      <w:proofErr w:type="spellEnd"/>
      <w:r w:rsidRPr="00FC312D">
        <w:t xml:space="preserve"> / 0:4 </w:t>
      </w:r>
      <w:proofErr w:type="spellStart"/>
      <w:r w:rsidRPr="00FC312D">
        <w:t>SaP</w:t>
      </w:r>
      <w:proofErr w:type="spellEnd"/>
      <w:r w:rsidRPr="00FC312D">
        <w:t xml:space="preserve"> / 558:650 Kegel als »Spielerin aller Bundesligen« (156 zu 165, 131:150, 131:164, 140:171)</w:t>
      </w:r>
    </w:p>
    <w:p w14:paraId="41620E80" w14:textId="77777777" w:rsidR="00FC312D" w:rsidRDefault="00FC312D" w:rsidP="00FC312D">
      <w:pPr>
        <w:spacing w:line="276" w:lineRule="auto"/>
        <w:rPr>
          <w:b/>
        </w:rPr>
      </w:pPr>
    </w:p>
    <w:p w14:paraId="22752751" w14:textId="77777777" w:rsidR="00FC312D" w:rsidRDefault="00FC312D" w:rsidP="00FC312D">
      <w:pPr>
        <w:spacing w:line="276" w:lineRule="auto"/>
      </w:pPr>
      <w:r w:rsidRPr="00FC312D">
        <w:rPr>
          <w:b/>
        </w:rPr>
        <w:t xml:space="preserve">ESV Pirmasens – SKK 98 Poing 6:2 Mannschaftspunkte / 13,5:10,5 Satzpunkte / 3377:3284 Kegel </w:t>
      </w:r>
      <w:r w:rsidRPr="00FC312D">
        <w:t xml:space="preserve">mit Marie-Luise Scherer – Celine Zenker 0:1 </w:t>
      </w:r>
      <w:proofErr w:type="spellStart"/>
      <w:r w:rsidRPr="00FC312D">
        <w:t>MaP</w:t>
      </w:r>
      <w:proofErr w:type="spellEnd"/>
      <w:r w:rsidRPr="00FC312D">
        <w:t xml:space="preserve"> / 1,5:2,5 </w:t>
      </w:r>
      <w:proofErr w:type="spellStart"/>
      <w:r w:rsidRPr="00FC312D">
        <w:t>SaP</w:t>
      </w:r>
      <w:proofErr w:type="spellEnd"/>
      <w:r w:rsidRPr="00FC312D">
        <w:t xml:space="preserve"> / 566:545 Kegel (156:120, 145:145, 128:141, 137:139 Kegel). Alisa </w:t>
      </w:r>
      <w:proofErr w:type="spellStart"/>
      <w:r w:rsidRPr="00FC312D">
        <w:t>Bimber</w:t>
      </w:r>
      <w:proofErr w:type="spellEnd"/>
      <w:r w:rsidRPr="00FC312D">
        <w:t xml:space="preserve"> – Ana </w:t>
      </w:r>
      <w:proofErr w:type="spellStart"/>
      <w:r w:rsidRPr="00FC312D">
        <w:t>Bacan</w:t>
      </w:r>
      <w:proofErr w:type="spellEnd"/>
      <w:r w:rsidRPr="00FC312D">
        <w:t xml:space="preserve">-Schneider 0:1 / 0:4 / 537:614 (131:159, 135:150, 134:155, 137:150). Alena </w:t>
      </w:r>
      <w:proofErr w:type="spellStart"/>
      <w:r w:rsidRPr="00FC312D">
        <w:t>Bimber</w:t>
      </w:r>
      <w:proofErr w:type="spellEnd"/>
      <w:r w:rsidRPr="00FC312D">
        <w:t xml:space="preserve"> – Claudia </w:t>
      </w:r>
      <w:proofErr w:type="spellStart"/>
      <w:r w:rsidRPr="00FC312D">
        <w:t>Süss</w:t>
      </w:r>
      <w:proofErr w:type="spellEnd"/>
      <w:r w:rsidRPr="00FC312D">
        <w:t xml:space="preserve"> 1:0 / 3:1 / 576:549 (154 zu 143, 142:125, 139:134, 141:147). Nicole </w:t>
      </w:r>
      <w:proofErr w:type="spellStart"/>
      <w:r w:rsidRPr="00FC312D">
        <w:t>Winicker</w:t>
      </w:r>
      <w:proofErr w:type="spellEnd"/>
      <w:r w:rsidRPr="00FC312D">
        <w:t xml:space="preserve"> – Sylvia Eberhard 1:0 / 4:0 / 582:515 (139:115, 158:139, 137:127, 148:134). Sara Scherer – Christina Neundörfer 1:0 / 2:2 / 556:516 (130:131, 151:130, 147:125, 128:130). Sarah </w:t>
      </w:r>
      <w:proofErr w:type="spellStart"/>
      <w:r w:rsidRPr="00FC312D">
        <w:t>Freyler</w:t>
      </w:r>
      <w:proofErr w:type="spellEnd"/>
      <w:r w:rsidRPr="00FC312D">
        <w:t xml:space="preserve"> – Sandra </w:t>
      </w:r>
      <w:proofErr w:type="spellStart"/>
      <w:r w:rsidRPr="00FC312D">
        <w:t>Loncarevic</w:t>
      </w:r>
      <w:proofErr w:type="spellEnd"/>
      <w:r w:rsidRPr="00FC312D">
        <w:t xml:space="preserve"> 1:0 </w:t>
      </w:r>
      <w:proofErr w:type="spellStart"/>
      <w:r w:rsidRPr="00FC312D">
        <w:t>MaP</w:t>
      </w:r>
      <w:proofErr w:type="spellEnd"/>
      <w:r w:rsidRPr="00FC312D">
        <w:t xml:space="preserve"> / 3:1 </w:t>
      </w:r>
      <w:proofErr w:type="spellStart"/>
      <w:r w:rsidRPr="00FC312D">
        <w:t>SaP</w:t>
      </w:r>
      <w:proofErr w:type="spellEnd"/>
      <w:r w:rsidRPr="00FC312D">
        <w:t xml:space="preserve"> / 560:545 Kegel (139 zu 127, 136:133, 150:142, 135:143 Kegel)</w:t>
      </w:r>
    </w:p>
    <w:p w14:paraId="51BD70F5" w14:textId="77777777" w:rsidR="00FC312D" w:rsidRDefault="00FC312D" w:rsidP="00FC312D">
      <w:pPr>
        <w:spacing w:line="276" w:lineRule="auto"/>
        <w:rPr>
          <w:b/>
        </w:rPr>
      </w:pPr>
    </w:p>
    <w:p w14:paraId="037213D0" w14:textId="77777777" w:rsidR="00FC312D" w:rsidRPr="00FC312D" w:rsidRDefault="00FC312D" w:rsidP="00FC312D">
      <w:pPr>
        <w:spacing w:line="276" w:lineRule="auto"/>
      </w:pPr>
      <w:r w:rsidRPr="00FC312D">
        <w:rPr>
          <w:b/>
        </w:rPr>
        <w:t xml:space="preserve">DJK Ingolstadt – KV </w:t>
      </w:r>
      <w:proofErr w:type="spellStart"/>
      <w:r w:rsidRPr="00FC312D">
        <w:rPr>
          <w:b/>
        </w:rPr>
        <w:t>Liedolsheim</w:t>
      </w:r>
      <w:proofErr w:type="spellEnd"/>
      <w:r w:rsidRPr="00FC312D">
        <w:rPr>
          <w:b/>
        </w:rPr>
        <w:t xml:space="preserve"> 2:6  Mannschaftspunkte / 7,5:16,5 Satzpunkte / 3251:3408 Kegel </w:t>
      </w:r>
      <w:r w:rsidRPr="00FC312D">
        <w:t xml:space="preserve">mit Jenny </w:t>
      </w:r>
      <w:proofErr w:type="spellStart"/>
      <w:r w:rsidRPr="00FC312D">
        <w:t>Blenk</w:t>
      </w:r>
      <w:proofErr w:type="spellEnd"/>
      <w:r w:rsidRPr="00FC312D">
        <w:t xml:space="preserve"> – Sandra </w:t>
      </w:r>
      <w:proofErr w:type="spellStart"/>
      <w:r w:rsidRPr="00FC312D">
        <w:t>Sellner</w:t>
      </w:r>
      <w:proofErr w:type="spellEnd"/>
      <w:r w:rsidRPr="00FC312D">
        <w:t xml:space="preserve"> 0:1 </w:t>
      </w:r>
      <w:proofErr w:type="spellStart"/>
      <w:r w:rsidRPr="00FC312D">
        <w:t>MaP</w:t>
      </w:r>
      <w:proofErr w:type="spellEnd"/>
      <w:r w:rsidRPr="00FC312D">
        <w:t xml:space="preserve"> / 0,5:3,5 / 537:576 Kegel (126:137, 137:156, 147:147, 127:136 Kegel). Nadine Ste­phan – Yvonne Schneider 0:1 / 1:3 / 523:580 (135:143, 114:148, 132:148, 142:141). Laura Hager – Samantha Jones 0:1 / 1:3 / 541:556 (127:129, 141:146, 140:131, 133:150). Carina </w:t>
      </w:r>
      <w:proofErr w:type="spellStart"/>
      <w:r w:rsidRPr="00FC312D">
        <w:t>Überle</w:t>
      </w:r>
      <w:proofErr w:type="spellEnd"/>
      <w:r w:rsidRPr="00FC312D">
        <w:t xml:space="preserve"> – Jessica Dreher 1:0 / 2:2 / 556:554 (132:140, 144:150, 142:131, 138:133). Hildegard Kummer – Saskia Seitz 0:1 / 0:4 / 515:597 (122:147, 128:149, 131:156, 134:145). Raphaela Heinz – Sabine </w:t>
      </w:r>
      <w:proofErr w:type="spellStart"/>
      <w:r w:rsidRPr="00FC312D">
        <w:t>Sellner</w:t>
      </w:r>
      <w:proofErr w:type="spellEnd"/>
      <w:r w:rsidRPr="00FC312D">
        <w:t xml:space="preserve"> 1:0 </w:t>
      </w:r>
      <w:proofErr w:type="spellStart"/>
      <w:r w:rsidRPr="00FC312D">
        <w:t>MaP</w:t>
      </w:r>
      <w:proofErr w:type="spellEnd"/>
      <w:r w:rsidRPr="00FC312D">
        <w:t xml:space="preserve"> / 3:1 </w:t>
      </w:r>
      <w:proofErr w:type="spellStart"/>
      <w:r w:rsidRPr="00FC312D">
        <w:t>SaP</w:t>
      </w:r>
      <w:proofErr w:type="spellEnd"/>
      <w:r w:rsidRPr="00FC312D">
        <w:t xml:space="preserve"> / 579:545 Kegel (129:153, 166:128, 137:135, 147:129 Kegel)</w:t>
      </w:r>
    </w:p>
    <w:p w14:paraId="57F1A3F7" w14:textId="77777777" w:rsidR="00FC312D" w:rsidRDefault="00FC312D" w:rsidP="00FC312D">
      <w:pPr>
        <w:spacing w:line="276" w:lineRule="auto"/>
        <w:rPr>
          <w:b/>
        </w:rPr>
      </w:pPr>
    </w:p>
    <w:p w14:paraId="4A6ECDAE" w14:textId="736B67B5" w:rsidR="00FC312D" w:rsidRDefault="00FC312D" w:rsidP="00FC312D">
      <w:pPr>
        <w:spacing w:line="276" w:lineRule="auto"/>
      </w:pPr>
      <w:r w:rsidRPr="00FC312D">
        <w:rPr>
          <w:b/>
        </w:rPr>
        <w:t xml:space="preserve">SG Lorsch-Bensheim – FSV Erlangen-Bruck 7,5:0,5 </w:t>
      </w:r>
      <w:proofErr w:type="spellStart"/>
      <w:r w:rsidRPr="00FC312D">
        <w:rPr>
          <w:b/>
        </w:rPr>
        <w:t>Ma</w:t>
      </w:r>
      <w:r>
        <w:rPr>
          <w:b/>
        </w:rPr>
        <w:t>P</w:t>
      </w:r>
      <w:proofErr w:type="spellEnd"/>
      <w:r>
        <w:rPr>
          <w:b/>
        </w:rPr>
        <w:t xml:space="preserve"> / 17:7 </w:t>
      </w:r>
      <w:proofErr w:type="spellStart"/>
      <w:r>
        <w:rPr>
          <w:b/>
        </w:rPr>
        <w:t>SaP</w:t>
      </w:r>
      <w:proofErr w:type="spellEnd"/>
      <w:r>
        <w:rPr>
          <w:b/>
        </w:rPr>
        <w:t xml:space="preserve"> / 3430:3227 Kegel </w:t>
      </w:r>
      <w:r w:rsidRPr="00FC312D">
        <w:t xml:space="preserve">mit </w:t>
      </w:r>
      <w:r w:rsidRPr="00FC312D">
        <w:t xml:space="preserve">Monika Ebert – Petra Wirth 1:0 </w:t>
      </w:r>
      <w:proofErr w:type="spellStart"/>
      <w:r w:rsidRPr="00FC312D">
        <w:t>MaP</w:t>
      </w:r>
      <w:proofErr w:type="spellEnd"/>
      <w:r w:rsidRPr="00FC312D">
        <w:t xml:space="preserve"> / 3:1 </w:t>
      </w:r>
      <w:proofErr w:type="spellStart"/>
      <w:r w:rsidRPr="00FC312D">
        <w:t>SaP</w:t>
      </w:r>
      <w:proofErr w:type="spellEnd"/>
      <w:r w:rsidRPr="00FC312D">
        <w:t xml:space="preserve"> / 563:517 Kegel (152:119, 132:128, 135:139, 144:131 Kegel). Julia </w:t>
      </w:r>
      <w:proofErr w:type="spellStart"/>
      <w:r w:rsidRPr="00FC312D">
        <w:t>Herle</w:t>
      </w:r>
      <w:proofErr w:type="spellEnd"/>
      <w:r w:rsidRPr="00FC312D">
        <w:t xml:space="preserve"> – Gitta Heym 1:0 / 3:1 / 558:533 (141:124, 127:133, 147:138, 143:138). Sabine Jochem – Sandra Brunner 0,5:0,5 / 2:2 / 583:583 (147 zu 170, 137:140, 146:138, 153:135). Tanja </w:t>
      </w:r>
      <w:proofErr w:type="spellStart"/>
      <w:r w:rsidRPr="00FC312D">
        <w:t>Hassenzahl</w:t>
      </w:r>
      <w:proofErr w:type="spellEnd"/>
      <w:r w:rsidRPr="00FC312D">
        <w:t xml:space="preserve"> – Nadine Perkins 1:0 / 3:1 / 586:558 (147:127, 147:167, 149:133, 143:131). Manuela Ehrhard – Petra Hummel 1:0 / 3:1 / 583:523 (152:141, 148:124, 130:135, 153:123). Ute Hintze – Melanie Steiner 1:0 </w:t>
      </w:r>
      <w:proofErr w:type="spellStart"/>
      <w:r w:rsidRPr="00FC312D">
        <w:t>MaP</w:t>
      </w:r>
      <w:proofErr w:type="spellEnd"/>
      <w:r w:rsidRPr="00FC312D">
        <w:t xml:space="preserve"> / 3:1 </w:t>
      </w:r>
      <w:proofErr w:type="spellStart"/>
      <w:r w:rsidRPr="00FC312D">
        <w:t>SaP</w:t>
      </w:r>
      <w:proofErr w:type="spellEnd"/>
      <w:r w:rsidRPr="00FC312D">
        <w:t xml:space="preserve"> / 557:513 Kegel (133:146, 148:124, 127:122, 149:121 Kegel)</w:t>
      </w:r>
    </w:p>
    <w:p w14:paraId="7A7678F8" w14:textId="77777777" w:rsidR="00FC312D" w:rsidRDefault="00FC312D" w:rsidP="00FC312D">
      <w:pPr>
        <w:spacing w:line="276" w:lineRule="auto"/>
      </w:pPr>
    </w:p>
    <w:p w14:paraId="2E0BC9CA" w14:textId="77777777" w:rsidR="00FC312D" w:rsidRDefault="00FC312D" w:rsidP="00FC312D">
      <w:pPr>
        <w:spacing w:line="276" w:lineRule="auto"/>
      </w:pPr>
    </w:p>
    <w:p w14:paraId="1549226D" w14:textId="77777777" w:rsidR="00FC312D" w:rsidRDefault="00FC312D" w:rsidP="00FC312D">
      <w:pPr>
        <w:spacing w:line="276" w:lineRule="auto"/>
      </w:pPr>
    </w:p>
    <w:p w14:paraId="31BA737C" w14:textId="77777777" w:rsidR="00FC312D" w:rsidRDefault="00FC312D" w:rsidP="00FC312D">
      <w:pPr>
        <w:spacing w:line="276" w:lineRule="auto"/>
      </w:pPr>
    </w:p>
    <w:p w14:paraId="58ED2540" w14:textId="77777777" w:rsidR="00FC312D" w:rsidRDefault="00FC312D" w:rsidP="00FC312D">
      <w:pPr>
        <w:spacing w:line="276" w:lineRule="auto"/>
      </w:pPr>
    </w:p>
    <w:p w14:paraId="1CBAF3D9" w14:textId="77777777" w:rsidR="00FC312D" w:rsidRDefault="00FC312D" w:rsidP="00FC312D">
      <w:pPr>
        <w:spacing w:line="276" w:lineRule="auto"/>
      </w:pPr>
    </w:p>
    <w:p w14:paraId="4B299F60" w14:textId="77777777" w:rsidR="00FC312D" w:rsidRDefault="00FC312D" w:rsidP="00FC312D">
      <w:pPr>
        <w:spacing w:line="276" w:lineRule="auto"/>
      </w:pPr>
    </w:p>
    <w:p w14:paraId="16D41406" w14:textId="5F2586ED" w:rsidR="00FC312D" w:rsidRPr="00FC312D" w:rsidRDefault="00FC312D" w:rsidP="00FC312D">
      <w:pPr>
        <w:spacing w:line="276" w:lineRule="auto"/>
        <w:rPr>
          <w:b/>
        </w:rPr>
      </w:pPr>
      <w:r w:rsidRPr="00FC312D">
        <w:rPr>
          <w:b/>
        </w:rPr>
        <w:t>Weiter mit Tabellenstand 1. Kegel-Bundesliga Frauen  | 6. Spieltag</w:t>
      </w:r>
    </w:p>
    <w:p w14:paraId="17D5721E" w14:textId="77777777" w:rsidR="00FC312D" w:rsidRPr="00FC312D" w:rsidRDefault="00FC312D" w:rsidP="00FC312D">
      <w:pPr>
        <w:pStyle w:val="Listenabsatz"/>
        <w:spacing w:line="276" w:lineRule="auto"/>
        <w:rPr>
          <w:b/>
        </w:rPr>
      </w:pPr>
    </w:p>
    <w:p w14:paraId="57B4DE7A" w14:textId="78F7B4D4" w:rsidR="00FC312D" w:rsidRPr="00FC312D" w:rsidRDefault="00FC312D" w:rsidP="00FC312D">
      <w:pPr>
        <w:pStyle w:val="Listenabsatz"/>
        <w:spacing w:line="276" w:lineRule="auto"/>
        <w:rPr>
          <w:b/>
        </w:rPr>
      </w:pPr>
      <w:r w:rsidRPr="00FC312D">
        <w:rPr>
          <w:b/>
        </w:rPr>
        <w:t>1. Kegel-Bundesliga</w:t>
      </w:r>
      <w:r>
        <w:rPr>
          <w:b/>
        </w:rPr>
        <w:t xml:space="preserve">  |  Der Tabellenstand am 6. Spieltag</w:t>
      </w:r>
    </w:p>
    <w:p w14:paraId="50C7D2A6" w14:textId="77777777" w:rsidR="00FC312D" w:rsidRPr="00FC312D" w:rsidRDefault="00FC312D" w:rsidP="00FC312D">
      <w:pPr>
        <w:pStyle w:val="Listenabsatz"/>
        <w:spacing w:line="276" w:lineRule="auto"/>
        <w:rPr>
          <w:b/>
        </w:rPr>
      </w:pPr>
    </w:p>
    <w:p w14:paraId="1CE90C77" w14:textId="3DB92B7D" w:rsidR="00FC312D" w:rsidRPr="00FC312D" w:rsidRDefault="00FC312D" w:rsidP="00FC312D">
      <w:pPr>
        <w:pStyle w:val="Listenabsatz"/>
        <w:spacing w:line="276" w:lineRule="auto"/>
      </w:pPr>
      <w:r w:rsidRPr="00FC312D">
        <w:rPr>
          <w:b/>
        </w:rPr>
        <w:t> </w:t>
      </w:r>
      <w:r w:rsidRPr="00FC312D">
        <w:t>1. </w:t>
      </w:r>
      <w:r w:rsidRPr="00FC312D">
        <w:t xml:space="preserve"> </w:t>
      </w:r>
      <w:r w:rsidRPr="00FC312D">
        <w:t xml:space="preserve">SKC </w:t>
      </w:r>
      <w:proofErr w:type="spellStart"/>
      <w:r w:rsidRPr="00FC312D">
        <w:t>Vict</w:t>
      </w:r>
      <w:proofErr w:type="spellEnd"/>
      <w:r w:rsidRPr="00FC312D">
        <w:t xml:space="preserve">. Bamberg / TV </w:t>
      </w:r>
      <w:r w:rsidRPr="00FC312D">
        <w:t xml:space="preserve">     </w:t>
      </w:r>
      <w:r>
        <w:t xml:space="preserve">   </w:t>
      </w:r>
      <w:r w:rsidRPr="00FC312D">
        <w:t>41,0  12:0</w:t>
      </w:r>
      <w:r w:rsidRPr="00FC312D">
        <w:tab/>
        <w:t> </w:t>
      </w:r>
    </w:p>
    <w:p w14:paraId="338FE2C2" w14:textId="54AECE71" w:rsidR="00FC312D" w:rsidRPr="00FC312D" w:rsidRDefault="00FC312D" w:rsidP="00FC312D">
      <w:pPr>
        <w:pStyle w:val="Listenabsatz"/>
        <w:spacing w:line="276" w:lineRule="auto"/>
      </w:pPr>
      <w:r w:rsidRPr="00FC312D">
        <w:t> 2. </w:t>
      </w:r>
      <w:r w:rsidRPr="00FC312D">
        <w:t xml:space="preserve"> </w:t>
      </w:r>
      <w:r w:rsidRPr="00FC312D">
        <w:t xml:space="preserve">KC </w:t>
      </w:r>
      <w:proofErr w:type="spellStart"/>
      <w:r w:rsidRPr="00FC312D">
        <w:t>Schrezheim</w:t>
      </w:r>
      <w:proofErr w:type="spellEnd"/>
      <w:r w:rsidRPr="00FC312D">
        <w:t xml:space="preserve">             </w:t>
      </w:r>
      <w:r w:rsidRPr="00FC312D">
        <w:t xml:space="preserve">          </w:t>
      </w:r>
      <w:r w:rsidRPr="00FC312D">
        <w:t xml:space="preserve">31,0  </w:t>
      </w:r>
      <w:r>
        <w:t xml:space="preserve">  </w:t>
      </w:r>
      <w:r w:rsidRPr="00FC312D">
        <w:t>8:4</w:t>
      </w:r>
    </w:p>
    <w:p w14:paraId="31FB08CA" w14:textId="5D0880C7" w:rsidR="00FC312D" w:rsidRPr="00FC312D" w:rsidRDefault="00FC312D" w:rsidP="00FC312D">
      <w:pPr>
        <w:pStyle w:val="Listenabsatz"/>
        <w:spacing w:line="276" w:lineRule="auto"/>
        <w:rPr>
          <w:b/>
        </w:rPr>
      </w:pPr>
      <w:bookmarkStart w:id="0" w:name="_GoBack"/>
      <w:r w:rsidRPr="00FC312D">
        <w:rPr>
          <w:b/>
        </w:rPr>
        <w:t> 3. </w:t>
      </w:r>
      <w:r w:rsidRPr="00FC312D">
        <w:t xml:space="preserve"> </w:t>
      </w:r>
      <w:bookmarkEnd w:id="0"/>
      <w:r w:rsidRPr="00FC312D">
        <w:rPr>
          <w:b/>
        </w:rPr>
        <w:t xml:space="preserve">SV </w:t>
      </w:r>
      <w:proofErr w:type="spellStart"/>
      <w:r w:rsidRPr="00FC312D">
        <w:rPr>
          <w:b/>
        </w:rPr>
        <w:t>Pöllwitz</w:t>
      </w:r>
      <w:proofErr w:type="spellEnd"/>
      <w:r w:rsidRPr="00FC312D">
        <w:rPr>
          <w:b/>
        </w:rPr>
        <w:t xml:space="preserve">            </w:t>
      </w:r>
      <w:r w:rsidRPr="00FC312D">
        <w:rPr>
          <w:b/>
        </w:rPr>
        <w:t xml:space="preserve">                 </w:t>
      </w:r>
      <w:r>
        <w:rPr>
          <w:b/>
        </w:rPr>
        <w:t xml:space="preserve"> </w:t>
      </w:r>
      <w:r w:rsidRPr="00FC312D">
        <w:rPr>
          <w:b/>
        </w:rPr>
        <w:t xml:space="preserve"> </w:t>
      </w:r>
      <w:r>
        <w:rPr>
          <w:b/>
        </w:rPr>
        <w:t xml:space="preserve">             </w:t>
      </w:r>
      <w:r w:rsidRPr="00FC312D">
        <w:rPr>
          <w:b/>
        </w:rPr>
        <w:t xml:space="preserve"> </w:t>
      </w:r>
      <w:r w:rsidRPr="00FC312D">
        <w:rPr>
          <w:b/>
        </w:rPr>
        <w:t xml:space="preserve">30,0  </w:t>
      </w:r>
      <w:r>
        <w:rPr>
          <w:b/>
        </w:rPr>
        <w:t xml:space="preserve">     8</w:t>
      </w:r>
      <w:r w:rsidRPr="00FC312D">
        <w:rPr>
          <w:b/>
        </w:rPr>
        <w:t>:4</w:t>
      </w:r>
    </w:p>
    <w:p w14:paraId="068CFED5" w14:textId="23BF4993" w:rsidR="00FC312D" w:rsidRPr="00FC312D" w:rsidRDefault="00FC312D" w:rsidP="00FC312D">
      <w:pPr>
        <w:pStyle w:val="Listenabsatz"/>
        <w:spacing w:line="276" w:lineRule="auto"/>
      </w:pPr>
      <w:r w:rsidRPr="00FC312D">
        <w:t> 4. </w:t>
      </w:r>
      <w:r w:rsidRPr="00FC312D">
        <w:t xml:space="preserve"> </w:t>
      </w:r>
      <w:r w:rsidRPr="00FC312D">
        <w:t xml:space="preserve">SKK 98 Poing              </w:t>
      </w:r>
      <w:r>
        <w:t xml:space="preserve">           </w:t>
      </w:r>
      <w:r w:rsidRPr="00FC312D">
        <w:t xml:space="preserve">21,0   </w:t>
      </w:r>
      <w:r>
        <w:t xml:space="preserve"> </w:t>
      </w:r>
      <w:r w:rsidRPr="00FC312D">
        <w:t>6:4</w:t>
      </w:r>
    </w:p>
    <w:p w14:paraId="6A18F5DC" w14:textId="7C764D83" w:rsidR="00FC312D" w:rsidRPr="00FC312D" w:rsidRDefault="00FC312D" w:rsidP="00FC312D">
      <w:pPr>
        <w:pStyle w:val="Listenabsatz"/>
        <w:spacing w:line="276" w:lineRule="auto"/>
      </w:pPr>
      <w:r w:rsidRPr="00FC312D">
        <w:t> 5. </w:t>
      </w:r>
      <w:r w:rsidRPr="00FC312D">
        <w:t xml:space="preserve"> </w:t>
      </w:r>
      <w:r w:rsidRPr="00FC312D">
        <w:t xml:space="preserve">ESV Pirmasens           </w:t>
      </w:r>
      <w:r w:rsidRPr="00FC312D">
        <w:t xml:space="preserve">            </w:t>
      </w:r>
      <w:r w:rsidRPr="00FC312D">
        <w:t xml:space="preserve"> 21,0  </w:t>
      </w:r>
      <w:r>
        <w:t xml:space="preserve">  </w:t>
      </w:r>
      <w:r w:rsidRPr="00FC312D">
        <w:t>6:6 </w:t>
      </w:r>
    </w:p>
    <w:p w14:paraId="5A9CF9DF" w14:textId="618894DF" w:rsidR="00FC312D" w:rsidRPr="00FC312D" w:rsidRDefault="00FC312D" w:rsidP="00FC312D">
      <w:pPr>
        <w:pStyle w:val="Listenabsatz"/>
        <w:spacing w:line="276" w:lineRule="auto"/>
      </w:pPr>
      <w:r w:rsidRPr="00FC312D">
        <w:t> 6. </w:t>
      </w:r>
      <w:r w:rsidRPr="00FC312D">
        <w:t xml:space="preserve"> </w:t>
      </w:r>
      <w:r w:rsidRPr="00FC312D">
        <w:t xml:space="preserve">KV </w:t>
      </w:r>
      <w:proofErr w:type="spellStart"/>
      <w:r w:rsidRPr="00FC312D">
        <w:t>Liedolsheim</w:t>
      </w:r>
      <w:proofErr w:type="spellEnd"/>
      <w:r w:rsidRPr="00FC312D">
        <w:t xml:space="preserve">            </w:t>
      </w:r>
      <w:r w:rsidRPr="00FC312D">
        <w:t xml:space="preserve">       </w:t>
      </w:r>
      <w:r>
        <w:t xml:space="preserve">  </w:t>
      </w:r>
      <w:r w:rsidRPr="00FC312D">
        <w:t xml:space="preserve">  </w:t>
      </w:r>
      <w:r w:rsidRPr="00FC312D">
        <w:t xml:space="preserve">15,0  </w:t>
      </w:r>
      <w:r>
        <w:t xml:space="preserve">  </w:t>
      </w:r>
      <w:r w:rsidRPr="00FC312D">
        <w:t>4:4</w:t>
      </w:r>
      <w:r w:rsidRPr="00FC312D">
        <w:tab/>
      </w:r>
    </w:p>
    <w:p w14:paraId="532AD101" w14:textId="311847E6" w:rsidR="00FC312D" w:rsidRPr="00FC312D" w:rsidRDefault="00FC312D" w:rsidP="00FC312D">
      <w:pPr>
        <w:pStyle w:val="Listenabsatz"/>
        <w:spacing w:line="276" w:lineRule="auto"/>
      </w:pPr>
      <w:r w:rsidRPr="00FC312D">
        <w:t> 7. </w:t>
      </w:r>
      <w:r w:rsidRPr="00FC312D">
        <w:t xml:space="preserve"> </w:t>
      </w:r>
      <w:r w:rsidRPr="00FC312D">
        <w:t xml:space="preserve">FSV Erlangen-Bruck    </w:t>
      </w:r>
      <w:r>
        <w:t xml:space="preserve">            </w:t>
      </w:r>
      <w:r w:rsidRPr="00FC312D">
        <w:t xml:space="preserve"> 15,5 </w:t>
      </w:r>
      <w:r>
        <w:t xml:space="preserve">   </w:t>
      </w:r>
      <w:r w:rsidRPr="00FC312D">
        <w:t>4:6</w:t>
      </w:r>
    </w:p>
    <w:p w14:paraId="2CA0E9E8" w14:textId="0B8B198D" w:rsidR="00FC312D" w:rsidRPr="00FC312D" w:rsidRDefault="00FC312D" w:rsidP="00FC312D">
      <w:pPr>
        <w:pStyle w:val="Listenabsatz"/>
        <w:spacing w:line="276" w:lineRule="auto"/>
      </w:pPr>
      <w:r w:rsidRPr="00FC312D">
        <w:t> 8. </w:t>
      </w:r>
      <w:r w:rsidRPr="00FC312D">
        <w:t xml:space="preserve"> </w:t>
      </w:r>
      <w:r w:rsidRPr="00FC312D">
        <w:t xml:space="preserve">SG Lorsch-Bensheim    </w:t>
      </w:r>
      <w:r>
        <w:t xml:space="preserve">            </w:t>
      </w:r>
      <w:r w:rsidRPr="00FC312D">
        <w:t>24,0    4:8</w:t>
      </w:r>
    </w:p>
    <w:p w14:paraId="343A3B41" w14:textId="725FE546" w:rsidR="00FC312D" w:rsidRPr="00FC312D" w:rsidRDefault="00FC312D" w:rsidP="00FC312D">
      <w:pPr>
        <w:pStyle w:val="Listenabsatz"/>
        <w:spacing w:line="276" w:lineRule="auto"/>
      </w:pPr>
      <w:r w:rsidRPr="00FC312D">
        <w:t> 9. </w:t>
      </w:r>
      <w:r w:rsidRPr="00FC312D">
        <w:t xml:space="preserve"> </w:t>
      </w:r>
      <w:r w:rsidRPr="00FC312D">
        <w:t xml:space="preserve">DKC </w:t>
      </w:r>
      <w:proofErr w:type="spellStart"/>
      <w:r w:rsidRPr="00FC312D">
        <w:t>Waldkirch</w:t>
      </w:r>
      <w:proofErr w:type="spellEnd"/>
      <w:r w:rsidRPr="00FC312D">
        <w:t xml:space="preserve">              </w:t>
      </w:r>
      <w:r>
        <w:t xml:space="preserve">          </w:t>
      </w:r>
      <w:r w:rsidRPr="00FC312D">
        <w:t>13,5  2:10</w:t>
      </w:r>
    </w:p>
    <w:p w14:paraId="38FFFB83" w14:textId="63EBB154" w:rsidR="00FC312D" w:rsidRPr="00FC312D" w:rsidRDefault="00FC312D" w:rsidP="00FC312D">
      <w:pPr>
        <w:pStyle w:val="Listenabsatz"/>
        <w:spacing w:line="276" w:lineRule="auto"/>
      </w:pPr>
      <w:r w:rsidRPr="00FC312D">
        <w:t>10. </w:t>
      </w:r>
      <w:r w:rsidRPr="00FC312D">
        <w:t xml:space="preserve"> </w:t>
      </w:r>
      <w:r w:rsidRPr="00FC312D">
        <w:t xml:space="preserve">DJK Ingolstadt              </w:t>
      </w:r>
      <w:r>
        <w:t xml:space="preserve">         </w:t>
      </w:r>
      <w:r w:rsidRPr="00FC312D">
        <w:t>12,0  2:10</w:t>
      </w:r>
    </w:p>
    <w:p w14:paraId="51E12DCA" w14:textId="77777777" w:rsidR="00FC312D" w:rsidRPr="00FC312D" w:rsidRDefault="00FC312D" w:rsidP="00FC312D">
      <w:pPr>
        <w:pStyle w:val="Listenabsatz"/>
        <w:spacing w:line="276" w:lineRule="auto"/>
        <w:rPr>
          <w:b/>
        </w:rPr>
      </w:pPr>
    </w:p>
    <w:p w14:paraId="4F60B4B2" w14:textId="77777777" w:rsidR="00FC312D" w:rsidRDefault="00FC312D" w:rsidP="00FC312D">
      <w:pPr>
        <w:pStyle w:val="Listenabsatz"/>
        <w:spacing w:line="276" w:lineRule="auto"/>
        <w:rPr>
          <w:b/>
        </w:rPr>
      </w:pPr>
      <w:proofErr w:type="spellStart"/>
      <w:r w:rsidRPr="00FC312D">
        <w:rPr>
          <w:b/>
        </w:rPr>
        <w:t>Nachholespiele</w:t>
      </w:r>
      <w:proofErr w:type="spellEnd"/>
      <w:r w:rsidRPr="00FC312D">
        <w:rPr>
          <w:b/>
        </w:rPr>
        <w:t xml:space="preserve"> haben auszutragen: KV </w:t>
      </w:r>
      <w:proofErr w:type="spellStart"/>
      <w:r w:rsidRPr="00FC312D">
        <w:rPr>
          <w:b/>
        </w:rPr>
        <w:t>Liedolsheim</w:t>
      </w:r>
      <w:proofErr w:type="spellEnd"/>
      <w:r w:rsidRPr="00FC312D">
        <w:rPr>
          <w:b/>
        </w:rPr>
        <w:t xml:space="preserve"> –  FSV Erlangen-Bruck und SKK 98 Poing – KV </w:t>
      </w:r>
      <w:proofErr w:type="spellStart"/>
      <w:r w:rsidRPr="00FC312D">
        <w:rPr>
          <w:b/>
        </w:rPr>
        <w:t>Liedolsheim</w:t>
      </w:r>
      <w:proofErr w:type="spellEnd"/>
    </w:p>
    <w:p w14:paraId="46A67320" w14:textId="77777777" w:rsidR="00FC312D" w:rsidRPr="00FC312D" w:rsidRDefault="00FC312D" w:rsidP="00FC312D">
      <w:pPr>
        <w:pStyle w:val="Listenabsatz"/>
        <w:spacing w:line="276" w:lineRule="auto"/>
        <w:rPr>
          <w:b/>
        </w:rPr>
      </w:pPr>
    </w:p>
    <w:p w14:paraId="4C00DDEA" w14:textId="77777777" w:rsidR="00FC312D" w:rsidRPr="00FC312D" w:rsidRDefault="00FC312D" w:rsidP="00FC312D">
      <w:pPr>
        <w:pStyle w:val="Listenabsatz"/>
        <w:spacing w:line="276" w:lineRule="auto"/>
      </w:pPr>
      <w:r w:rsidRPr="00FC312D">
        <w:rPr>
          <w:b/>
        </w:rPr>
        <w:t xml:space="preserve">VORSCHAU 7. Spieltag </w:t>
      </w:r>
      <w:r w:rsidRPr="00FC312D">
        <w:t xml:space="preserve">am 28. Oktober mit NBC-Pokalsieger von </w:t>
      </w:r>
      <w:proofErr w:type="spellStart"/>
      <w:r w:rsidRPr="00FC312D">
        <w:t>Apatin</w:t>
      </w:r>
      <w:proofErr w:type="spellEnd"/>
      <w:r w:rsidRPr="00FC312D">
        <w:t xml:space="preserve"> 2018 SKK 98 Poing –</w:t>
      </w:r>
      <w:r w:rsidRPr="00FC312D">
        <w:rPr>
          <w:b/>
        </w:rPr>
        <w:t xml:space="preserve"> SV </w:t>
      </w:r>
      <w:proofErr w:type="spellStart"/>
      <w:r w:rsidRPr="00FC312D">
        <w:rPr>
          <w:b/>
        </w:rPr>
        <w:t>Pöllwitz</w:t>
      </w:r>
      <w:proofErr w:type="spellEnd"/>
      <w:r w:rsidRPr="00FC312D">
        <w:rPr>
          <w:b/>
        </w:rPr>
        <w:t xml:space="preserve"> </w:t>
      </w:r>
      <w:r w:rsidRPr="00FC312D">
        <w:t xml:space="preserve">um 12:00 Uhr, KC </w:t>
      </w:r>
      <w:proofErr w:type="spellStart"/>
      <w:r w:rsidRPr="00FC312D">
        <w:t>Schrezheim</w:t>
      </w:r>
      <w:proofErr w:type="spellEnd"/>
      <w:r w:rsidRPr="00FC312D">
        <w:t xml:space="preserve"> – SG Lorsch-Bensheim, FSV Erlangen-Bruck – DJK Ingolstadt, KV </w:t>
      </w:r>
      <w:proofErr w:type="spellStart"/>
      <w:r w:rsidRPr="00FC312D">
        <w:t>Liedolsheim</w:t>
      </w:r>
      <w:proofErr w:type="spellEnd"/>
      <w:r w:rsidRPr="00FC312D">
        <w:t xml:space="preserve"> – DKC </w:t>
      </w:r>
      <w:proofErr w:type="spellStart"/>
      <w:r w:rsidRPr="00FC312D">
        <w:t>Waldkirch</w:t>
      </w:r>
      <w:proofErr w:type="spellEnd"/>
      <w:r w:rsidRPr="00FC312D">
        <w:t>, SKC Victoria 1947 Bamberg – ESV Pirmasens</w:t>
      </w:r>
    </w:p>
    <w:p w14:paraId="63FEC9F1" w14:textId="77777777" w:rsidR="00FC312D" w:rsidRPr="00FC312D" w:rsidRDefault="00FC312D" w:rsidP="00FC312D">
      <w:pPr>
        <w:pStyle w:val="Listenabsatz"/>
        <w:spacing w:line="276" w:lineRule="auto"/>
        <w:rPr>
          <w:b/>
        </w:rPr>
      </w:pPr>
    </w:p>
    <w:p w14:paraId="2D1405B2" w14:textId="77777777" w:rsidR="00FC312D" w:rsidRDefault="00FC312D" w:rsidP="00FC312D">
      <w:pPr>
        <w:pStyle w:val="Listenabsatz"/>
        <w:spacing w:line="276" w:lineRule="auto"/>
        <w:rPr>
          <w:b/>
        </w:rPr>
      </w:pPr>
      <w:r w:rsidRPr="00FC312D">
        <w:rPr>
          <w:b/>
        </w:rPr>
        <w:t>VORSCHAU PÖLLWITZ</w:t>
      </w:r>
      <w:r w:rsidRPr="00FC312D">
        <w:t>   1. Halbserie.</w:t>
      </w:r>
      <w:r w:rsidRPr="00FC312D">
        <w:rPr>
          <w:b/>
        </w:rPr>
        <w:t xml:space="preserve"> 8. Spieltag am 11.11.: SV </w:t>
      </w:r>
      <w:proofErr w:type="spellStart"/>
      <w:r w:rsidRPr="00FC312D">
        <w:rPr>
          <w:b/>
        </w:rPr>
        <w:t>Pöllwitz</w:t>
      </w:r>
      <w:proofErr w:type="spellEnd"/>
      <w:r w:rsidRPr="00FC312D">
        <w:rPr>
          <w:b/>
        </w:rPr>
        <w:t xml:space="preserve"> – </w:t>
      </w:r>
      <w:r w:rsidRPr="00FC312D">
        <w:t xml:space="preserve">Weltpokalsieger von </w:t>
      </w:r>
      <w:proofErr w:type="spellStart"/>
      <w:r w:rsidRPr="00FC312D">
        <w:t>Zapresic</w:t>
      </w:r>
      <w:proofErr w:type="spellEnd"/>
      <w:r w:rsidRPr="00FC312D">
        <w:t xml:space="preserve"> 2018 SKC Victoria 1947 Bamberg.</w:t>
      </w:r>
      <w:r w:rsidRPr="00FC312D">
        <w:rPr>
          <w:b/>
        </w:rPr>
        <w:t xml:space="preserve"> </w:t>
      </w:r>
    </w:p>
    <w:p w14:paraId="66401D44" w14:textId="742B4478" w:rsidR="005079FA" w:rsidRDefault="00FC312D" w:rsidP="00FC312D">
      <w:pPr>
        <w:pStyle w:val="Listenabsatz"/>
        <w:spacing w:line="276" w:lineRule="auto"/>
      </w:pPr>
      <w:r w:rsidRPr="00FC312D">
        <w:rPr>
          <w:b/>
        </w:rPr>
        <w:t xml:space="preserve">9. Spieltag am 18.11.: </w:t>
      </w:r>
      <w:r w:rsidRPr="00FC312D">
        <w:t xml:space="preserve">NBC-Pokalfinalist von </w:t>
      </w:r>
      <w:proofErr w:type="spellStart"/>
      <w:r w:rsidRPr="00FC312D">
        <w:t>Apatin</w:t>
      </w:r>
      <w:proofErr w:type="spellEnd"/>
      <w:r w:rsidRPr="00FC312D">
        <w:t xml:space="preserve"> 2018 KV </w:t>
      </w:r>
      <w:proofErr w:type="spellStart"/>
      <w:r w:rsidRPr="00FC312D">
        <w:t>Liedolsheim</w:t>
      </w:r>
      <w:proofErr w:type="spellEnd"/>
      <w:r w:rsidRPr="00FC312D">
        <w:t xml:space="preserve"> – SV </w:t>
      </w:r>
      <w:proofErr w:type="spellStart"/>
      <w:r w:rsidRPr="00FC312D">
        <w:t>Pöllwitz</w:t>
      </w:r>
      <w:proofErr w:type="spellEnd"/>
    </w:p>
    <w:p w14:paraId="3AEEA262" w14:textId="77777777" w:rsidR="00FC312D" w:rsidRDefault="00FC312D" w:rsidP="00FC312D">
      <w:pPr>
        <w:pStyle w:val="Listenabsatz"/>
        <w:spacing w:line="276" w:lineRule="auto"/>
      </w:pPr>
    </w:p>
    <w:p w14:paraId="6FD86DEE" w14:textId="77777777" w:rsidR="00FC312D" w:rsidRPr="00FC312D" w:rsidRDefault="00FC312D" w:rsidP="00FC312D">
      <w:pPr>
        <w:pStyle w:val="Listenabsatz"/>
        <w:spacing w:line="276" w:lineRule="auto"/>
      </w:pPr>
    </w:p>
    <w:p w14:paraId="6587EECA" w14:textId="77777777" w:rsidR="000170E1" w:rsidRPr="000170E1" w:rsidRDefault="000170E1" w:rsidP="000170E1">
      <w:pPr>
        <w:pStyle w:val="Listenabsatz"/>
        <w:spacing w:line="276" w:lineRule="auto"/>
        <w:rPr>
          <w:b/>
        </w:rPr>
      </w:pPr>
    </w:p>
    <w:p w14:paraId="2DBC668C" w14:textId="31D9A4E5" w:rsidR="00A95976" w:rsidRPr="00C54E3E" w:rsidRDefault="00A95976" w:rsidP="00C54E3E">
      <w:pPr>
        <w:pStyle w:val="Listenabsatz"/>
        <w:spacing w:line="276" w:lineRule="auto"/>
      </w:pPr>
      <w:r>
        <w:t xml:space="preserve">ENDE </w:t>
      </w:r>
      <w:r w:rsidRPr="00A95976">
        <w:rPr>
          <w:b/>
        </w:rPr>
        <w:t xml:space="preserve">1. Bundesliga KEGELN Frauen </w:t>
      </w:r>
      <w:r w:rsidR="00FC312D">
        <w:rPr>
          <w:b/>
        </w:rPr>
        <w:t>6</w:t>
      </w:r>
      <w:r w:rsidRPr="00A95976">
        <w:rPr>
          <w:b/>
        </w:rPr>
        <w:t>. Spieltag</w:t>
      </w:r>
      <w:r>
        <w:t xml:space="preserve"> am </w:t>
      </w:r>
      <w:r w:rsidR="00FC312D">
        <w:t>21</w:t>
      </w:r>
      <w:r w:rsidR="005079FA">
        <w:t>. Oktober</w:t>
      </w:r>
      <w:r w:rsidR="00A35FD5">
        <w:t xml:space="preserve"> 2018</w:t>
      </w:r>
    </w:p>
    <w:sectPr w:rsidR="00A95976" w:rsidRPr="00C54E3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C12B1"/>
    <w:rsid w:val="004D2F65"/>
    <w:rsid w:val="004F7FE8"/>
    <w:rsid w:val="005079FA"/>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8B7651"/>
    <w:rsid w:val="00942AE2"/>
    <w:rsid w:val="009833D8"/>
    <w:rsid w:val="009C46BB"/>
    <w:rsid w:val="00A20B7B"/>
    <w:rsid w:val="00A32977"/>
    <w:rsid w:val="00A35FD5"/>
    <w:rsid w:val="00A74812"/>
    <w:rsid w:val="00A95976"/>
    <w:rsid w:val="00AE209E"/>
    <w:rsid w:val="00BD6020"/>
    <w:rsid w:val="00C37219"/>
    <w:rsid w:val="00C46E58"/>
    <w:rsid w:val="00C54E3E"/>
    <w:rsid w:val="00C87135"/>
    <w:rsid w:val="00CB35C4"/>
    <w:rsid w:val="00CD50F5"/>
    <w:rsid w:val="00D15880"/>
    <w:rsid w:val="00DC7CD9"/>
    <w:rsid w:val="00E66506"/>
    <w:rsid w:val="00EC3D4B"/>
    <w:rsid w:val="00EE3A4B"/>
    <w:rsid w:val="00F473DE"/>
    <w:rsid w:val="00F903B7"/>
    <w:rsid w:val="00F9488B"/>
    <w:rsid w:val="00F963B5"/>
    <w:rsid w:val="00FC312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6952</Characters>
  <Application>Microsoft Macintosh Word</Application>
  <DocSecurity>0</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2018-10-23T09:50:00Z</dcterms:created>
  <dcterms:modified xsi:type="dcterms:W3CDTF">2018-10-23T10:01:00Z</dcterms:modified>
</cp:coreProperties>
</file>